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060" w:rsidRPr="007804FB" w:rsidRDefault="00F27060" w:rsidP="00F27060">
      <w:pPr>
        <w:pStyle w:val="Subtitle"/>
        <w:jc w:val="right"/>
        <w:rPr>
          <w:rFonts w:ascii="Times New Roman" w:hAnsi="Times New Roman"/>
          <w:b/>
        </w:rPr>
      </w:pPr>
      <w:bookmarkStart w:id="0" w:name="_Toc313623811"/>
      <w:r w:rsidRPr="007804FB">
        <w:rPr>
          <w:rFonts w:ascii="Times New Roman" w:hAnsi="Times New Roman"/>
          <w:b/>
        </w:rPr>
        <w:t>A</w:t>
      </w:r>
      <w:r w:rsidR="00C5488B">
        <w:rPr>
          <w:rFonts w:ascii="Times New Roman" w:hAnsi="Times New Roman"/>
          <w:b/>
        </w:rPr>
        <w:t>p</w:t>
      </w:r>
      <w:bookmarkStart w:id="1" w:name="_GoBack"/>
      <w:bookmarkEnd w:id="1"/>
      <w:r w:rsidRPr="007804FB">
        <w:rPr>
          <w:rFonts w:ascii="Times New Roman" w:hAnsi="Times New Roman"/>
          <w:b/>
        </w:rPr>
        <w:t>nnexure C</w:t>
      </w:r>
      <w:bookmarkEnd w:id="0"/>
    </w:p>
    <w:p w:rsidR="00F27060" w:rsidRDefault="00F27060" w:rsidP="00F27060">
      <w:pPr>
        <w:tabs>
          <w:tab w:val="left" w:pos="7155"/>
        </w:tabs>
        <w:spacing w:line="360" w:lineRule="auto"/>
        <w:rPr>
          <w:b/>
          <w:bCs/>
        </w:rPr>
      </w:pPr>
      <w:r w:rsidRPr="007804FB">
        <w:rPr>
          <w:b/>
          <w:bCs/>
          <w:u w:val="single"/>
        </w:rPr>
        <w:t xml:space="preserve">Confidential </w:t>
      </w:r>
      <w:r w:rsidRPr="007804FB">
        <w:rPr>
          <w:b/>
          <w:bCs/>
        </w:rPr>
        <w:t xml:space="preserve">                                               </w:t>
      </w:r>
    </w:p>
    <w:p w:rsidR="00F27060" w:rsidRPr="007804FB" w:rsidRDefault="00F27060" w:rsidP="00F27060">
      <w:pPr>
        <w:tabs>
          <w:tab w:val="left" w:pos="7155"/>
        </w:tabs>
        <w:spacing w:line="360" w:lineRule="auto"/>
        <w:jc w:val="center"/>
        <w:rPr>
          <w:b/>
          <w:bCs/>
        </w:rPr>
      </w:pPr>
      <w:r w:rsidRPr="007804FB">
        <w:rPr>
          <w:b/>
          <w:bCs/>
        </w:rPr>
        <w:t>Reporting form C</w:t>
      </w:r>
    </w:p>
    <w:p w:rsidR="00F27060" w:rsidRPr="007804FB" w:rsidRDefault="00F27060" w:rsidP="00F27060">
      <w:pPr>
        <w:pStyle w:val="BodyText2"/>
        <w:jc w:val="center"/>
        <w:rPr>
          <w:rFonts w:ascii="Times New Roman" w:hAnsi="Times New Roman"/>
          <w:b/>
          <w:bCs/>
          <w:sz w:val="24"/>
          <w:u w:val="single"/>
        </w:rPr>
      </w:pPr>
      <w:r w:rsidRPr="007804FB">
        <w:rPr>
          <w:rFonts w:ascii="Times New Roman" w:hAnsi="Times New Roman"/>
          <w:b/>
          <w:bCs/>
          <w:sz w:val="24"/>
          <w:u w:val="single"/>
        </w:rPr>
        <w:t>EXECUTIVE SUMMARY OF THE EVALUATION</w:t>
      </w:r>
    </w:p>
    <w:p w:rsidR="003D67EB" w:rsidRDefault="003D67EB" w:rsidP="00F27060">
      <w:pPr>
        <w:pStyle w:val="BodyText2"/>
        <w:rPr>
          <w:rFonts w:ascii="Times New Roman" w:hAnsi="Times New Roman"/>
          <w:b/>
          <w:bCs/>
          <w:sz w:val="24"/>
          <w:u w:val="single"/>
        </w:rPr>
      </w:pPr>
    </w:p>
    <w:p w:rsidR="00F27060" w:rsidRPr="007804FB" w:rsidRDefault="00F27060" w:rsidP="00F27060">
      <w:pPr>
        <w:pStyle w:val="BodyText2"/>
        <w:rPr>
          <w:rFonts w:ascii="Times New Roman" w:hAnsi="Times New Roman"/>
          <w:b/>
          <w:bCs/>
          <w:sz w:val="24"/>
          <w:u w:val="single"/>
        </w:rPr>
      </w:pPr>
      <w:r w:rsidRPr="007804FB">
        <w:rPr>
          <w:rFonts w:ascii="Times New Roman" w:hAnsi="Times New Roman"/>
          <w:b/>
          <w:bCs/>
          <w:sz w:val="24"/>
          <w:u w:val="single"/>
        </w:rPr>
        <w:t>Profile of the evaluator(s):</w:t>
      </w:r>
    </w:p>
    <w:p w:rsidR="00F27060" w:rsidRPr="007804FB" w:rsidRDefault="00F27060" w:rsidP="00F27060">
      <w:pPr>
        <w:pStyle w:val="BodyText2"/>
        <w:rPr>
          <w:rFonts w:ascii="Times New Roman" w:hAnsi="Times New Roman"/>
          <w:b/>
          <w:bCs/>
          <w:sz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1"/>
        <w:gridCol w:w="4741"/>
      </w:tblGrid>
      <w:tr w:rsidR="00F27060" w:rsidRPr="00F27060" w:rsidTr="001600A3">
        <w:tc>
          <w:tcPr>
            <w:tcW w:w="4501" w:type="dxa"/>
          </w:tcPr>
          <w:p w:rsidR="00F27060" w:rsidRPr="00F27060" w:rsidRDefault="004F0D8B" w:rsidP="003E3EA7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Name of the E</w:t>
            </w:r>
            <w:r w:rsidR="00F27060" w:rsidRPr="00F27060">
              <w:rPr>
                <w:rFonts w:ascii="Times New Roman" w:hAnsi="Times New Roman"/>
                <w:b/>
                <w:bCs/>
                <w:sz w:val="24"/>
              </w:rPr>
              <w:t>valuators</w:t>
            </w:r>
          </w:p>
        </w:tc>
        <w:tc>
          <w:tcPr>
            <w:tcW w:w="4741" w:type="dxa"/>
          </w:tcPr>
          <w:p w:rsidR="00F27060" w:rsidRDefault="00F27060" w:rsidP="003E3EA7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  <w:r w:rsidRPr="00F27060">
              <w:rPr>
                <w:rFonts w:ascii="Times New Roman" w:hAnsi="Times New Roman"/>
                <w:b/>
                <w:bCs/>
                <w:sz w:val="24"/>
              </w:rPr>
              <w:t>Contact Details with phone no.</w:t>
            </w:r>
          </w:p>
          <w:p w:rsidR="00630064" w:rsidRPr="00F27060" w:rsidRDefault="00630064" w:rsidP="003E3EA7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7F3D6C" w:rsidRPr="00F27060" w:rsidTr="008F3FA5">
        <w:trPr>
          <w:trHeight w:val="1121"/>
        </w:trPr>
        <w:tc>
          <w:tcPr>
            <w:tcW w:w="4501" w:type="dxa"/>
          </w:tcPr>
          <w:p w:rsidR="007F3D6C" w:rsidRDefault="007F3D6C" w:rsidP="00B35EE1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 xml:space="preserve">Dr.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</w:rPr>
              <w:t>Sukhbir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</w:rPr>
              <w:t xml:space="preserve"> Singh</w:t>
            </w:r>
          </w:p>
          <w:p w:rsidR="007F3D6C" w:rsidRPr="00FD2712" w:rsidRDefault="007F3D6C" w:rsidP="00B35EE1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</w:rPr>
              <w:t>Programme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</w:rPr>
              <w:t xml:space="preserve"> Evaluator) </w:t>
            </w:r>
          </w:p>
        </w:tc>
        <w:tc>
          <w:tcPr>
            <w:tcW w:w="4741" w:type="dxa"/>
          </w:tcPr>
          <w:p w:rsidR="007F3D6C" w:rsidRDefault="007F3D6C" w:rsidP="00B35EE1">
            <w:pPr>
              <w:pStyle w:val="BodyText2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House no: 2</w:t>
            </w:r>
            <w:r w:rsidR="00A0411D">
              <w:rPr>
                <w:rFonts w:ascii="Times New Roman" w:hAnsi="Times New Roman"/>
                <w:bCs/>
                <w:sz w:val="24"/>
              </w:rPr>
              <w:t>04</w:t>
            </w:r>
            <w:proofErr w:type="gramStart"/>
            <w:r>
              <w:rPr>
                <w:rFonts w:ascii="Times New Roman" w:hAnsi="Times New Roman"/>
                <w:bCs/>
                <w:sz w:val="24"/>
              </w:rPr>
              <w:t xml:space="preserve">,  </w:t>
            </w:r>
            <w:r w:rsidR="00A0411D">
              <w:rPr>
                <w:rFonts w:ascii="Times New Roman" w:hAnsi="Times New Roman"/>
                <w:bCs/>
                <w:sz w:val="24"/>
              </w:rPr>
              <w:t>Marigold</w:t>
            </w:r>
            <w:proofErr w:type="gramEnd"/>
            <w:r w:rsidR="00A0411D">
              <w:rPr>
                <w:rFonts w:ascii="Times New Roman" w:hAnsi="Times New Roman"/>
                <w:bCs/>
                <w:sz w:val="24"/>
              </w:rPr>
              <w:t xml:space="preserve"> Bock </w:t>
            </w:r>
            <w:r>
              <w:rPr>
                <w:rFonts w:ascii="Times New Roman" w:hAnsi="Times New Roman"/>
                <w:bCs/>
                <w:sz w:val="24"/>
              </w:rPr>
              <w:t>Amravati Enclave,</w:t>
            </w:r>
            <w:r w:rsidR="00A0411D">
              <w:rPr>
                <w:rFonts w:ascii="Times New Roman" w:hAnsi="Times New Roman"/>
                <w:bCs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</w:rPr>
              <w:t>Panchkula</w:t>
            </w:r>
            <w:proofErr w:type="spellEnd"/>
            <w:r>
              <w:rPr>
                <w:rFonts w:ascii="Times New Roman" w:hAnsi="Times New Roman"/>
                <w:bCs/>
                <w:sz w:val="24"/>
              </w:rPr>
              <w:t xml:space="preserve">, Haryana. </w:t>
            </w:r>
          </w:p>
          <w:p w:rsidR="007F3D6C" w:rsidRDefault="007F3D6C" w:rsidP="00B35EE1">
            <w:pPr>
              <w:pStyle w:val="BodyText2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Ph : 9888889385</w:t>
            </w:r>
          </w:p>
          <w:p w:rsidR="007F3D6C" w:rsidRPr="004F0D8B" w:rsidRDefault="007F3D6C" w:rsidP="00B35EE1">
            <w:pPr>
              <w:pStyle w:val="BodyText2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Email : </w:t>
            </w:r>
            <w:hyperlink r:id="rId9" w:history="1">
              <w:r w:rsidRPr="00A37D0D">
                <w:rPr>
                  <w:rStyle w:val="Hyperlink"/>
                  <w:rFonts w:ascii="Times New Roman" w:hAnsi="Times New Roman"/>
                  <w:bCs/>
                  <w:sz w:val="24"/>
                </w:rPr>
                <w:t>drsukhbirsingh85@gmail.com</w:t>
              </w:r>
            </w:hyperlink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</w:p>
        </w:tc>
      </w:tr>
      <w:tr w:rsidR="007F3D6C" w:rsidRPr="00F27060" w:rsidTr="001600A3">
        <w:tc>
          <w:tcPr>
            <w:tcW w:w="4501" w:type="dxa"/>
          </w:tcPr>
          <w:p w:rsidR="007F3D6C" w:rsidRDefault="004C0583" w:rsidP="004F0A15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D</w:t>
            </w:r>
            <w:r w:rsidR="007F3D6C">
              <w:rPr>
                <w:rFonts w:ascii="Times New Roman" w:hAnsi="Times New Roman"/>
                <w:b/>
                <w:bCs/>
                <w:sz w:val="24"/>
              </w:rPr>
              <w:t xml:space="preserve">r.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</w:rPr>
              <w:t>Nidhi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</w:rPr>
              <w:t>Jaswal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 w:rsidR="007F3D6C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</w:p>
          <w:p w:rsidR="007F3D6C" w:rsidRPr="00FD2712" w:rsidRDefault="007F3D6C" w:rsidP="004F0A15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</w:rPr>
              <w:t>Programme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</w:rPr>
              <w:t xml:space="preserve"> Evaluator </w:t>
            </w:r>
          </w:p>
        </w:tc>
        <w:tc>
          <w:tcPr>
            <w:tcW w:w="4741" w:type="dxa"/>
          </w:tcPr>
          <w:p w:rsidR="00A0411D" w:rsidRDefault="00A0411D" w:rsidP="00A0411D">
            <w:pPr>
              <w:pStyle w:val="BodyText2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House no: 194, </w:t>
            </w:r>
            <w:proofErr w:type="spellStart"/>
            <w:r>
              <w:rPr>
                <w:rFonts w:ascii="Times New Roman" w:hAnsi="Times New Roman"/>
                <w:bCs/>
                <w:sz w:val="24"/>
              </w:rPr>
              <w:t>Kendriya</w:t>
            </w:r>
            <w:proofErr w:type="spellEnd"/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</w:rPr>
              <w:t>Viahr</w:t>
            </w:r>
            <w:proofErr w:type="spellEnd"/>
            <w:r>
              <w:rPr>
                <w:rFonts w:ascii="Times New Roman" w:hAnsi="Times New Roman"/>
                <w:bCs/>
                <w:sz w:val="24"/>
              </w:rPr>
              <w:t xml:space="preserve"> Society Sector 48 Chandigarh </w:t>
            </w:r>
          </w:p>
          <w:p w:rsidR="00A0411D" w:rsidRDefault="00A0411D" w:rsidP="00A0411D">
            <w:pPr>
              <w:pStyle w:val="BodyText2"/>
              <w:rPr>
                <w:rFonts w:ascii="Times New Roman" w:hAnsi="Times New Roman"/>
                <w:bCs/>
                <w:sz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</w:rPr>
              <w:t>Ph</w:t>
            </w:r>
            <w:proofErr w:type="spellEnd"/>
            <w:r>
              <w:rPr>
                <w:rFonts w:ascii="Times New Roman" w:hAnsi="Times New Roman"/>
                <w:bCs/>
                <w:sz w:val="24"/>
              </w:rPr>
              <w:t xml:space="preserve"> : 9888997194</w:t>
            </w:r>
          </w:p>
          <w:p w:rsidR="00A0411D" w:rsidRPr="00A0411D" w:rsidRDefault="00A0411D" w:rsidP="00A0411D">
            <w:pPr>
              <w:pStyle w:val="BodyText2"/>
            </w:pPr>
            <w:r>
              <w:rPr>
                <w:rFonts w:ascii="Times New Roman" w:hAnsi="Times New Roman"/>
                <w:bCs/>
                <w:sz w:val="24"/>
              </w:rPr>
              <w:t xml:space="preserve">Email : </w:t>
            </w:r>
            <w:hyperlink r:id="rId10" w:history="1">
              <w:r w:rsidRPr="00615F1F">
                <w:rPr>
                  <w:rStyle w:val="Hyperlink"/>
                </w:rPr>
                <w:t>nidhi.jaswal@gmail.com</w:t>
              </w:r>
            </w:hyperlink>
            <w:r>
              <w:t xml:space="preserve"> </w:t>
            </w:r>
          </w:p>
        </w:tc>
      </w:tr>
      <w:tr w:rsidR="007F3D6C" w:rsidRPr="00F27060" w:rsidTr="004C0583">
        <w:trPr>
          <w:trHeight w:val="1437"/>
        </w:trPr>
        <w:tc>
          <w:tcPr>
            <w:tcW w:w="4501" w:type="dxa"/>
          </w:tcPr>
          <w:p w:rsidR="007F3D6C" w:rsidRPr="007F3D6C" w:rsidRDefault="007F3D6C" w:rsidP="007F3D6C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D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</w:t>
            </w:r>
            <w:r w:rsidR="00A041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s. </w:t>
            </w:r>
            <w:proofErr w:type="spellStart"/>
            <w:r w:rsidR="00A041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Bhawana</w:t>
            </w:r>
            <w:proofErr w:type="spellEnd"/>
            <w:r w:rsidR="00A041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041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Saini</w:t>
            </w:r>
            <w:proofErr w:type="spellEnd"/>
          </w:p>
          <w:p w:rsidR="007F3D6C" w:rsidRPr="00F27060" w:rsidRDefault="007F3D6C" w:rsidP="007F3D6C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 xml:space="preserve"> (Financial Evaluator)</w:t>
            </w:r>
          </w:p>
        </w:tc>
        <w:tc>
          <w:tcPr>
            <w:tcW w:w="4741" w:type="dxa"/>
          </w:tcPr>
          <w:p w:rsidR="00A0411D" w:rsidRDefault="00A0411D" w:rsidP="00A0411D">
            <w:pPr>
              <w:rPr>
                <w:rFonts w:ascii="Helvetica" w:hAnsi="Helvetica"/>
                <w:color w:val="5E5E5E"/>
                <w:sz w:val="21"/>
                <w:szCs w:val="21"/>
                <w:shd w:val="clear" w:color="auto" w:fill="FFFFFF"/>
              </w:rPr>
            </w:pPr>
          </w:p>
          <w:p w:rsidR="00A0411D" w:rsidRPr="00F8555F" w:rsidRDefault="004C0583" w:rsidP="00A0411D">
            <w:pPr>
              <w:rPr>
                <w:color w:val="000000" w:themeColor="text1"/>
                <w:shd w:val="clear" w:color="auto" w:fill="FFFFFF"/>
              </w:rPr>
            </w:pPr>
            <w:r w:rsidRPr="00F8555F">
              <w:rPr>
                <w:color w:val="000000" w:themeColor="text1"/>
                <w:shd w:val="clear" w:color="auto" w:fill="FFFFFF"/>
              </w:rPr>
              <w:t xml:space="preserve">90 C, Bollywood Green City, Sector 113, </w:t>
            </w:r>
            <w:proofErr w:type="spellStart"/>
            <w:r w:rsidRPr="00F8555F">
              <w:rPr>
                <w:color w:val="000000" w:themeColor="text1"/>
                <w:shd w:val="clear" w:color="auto" w:fill="FFFFFF"/>
              </w:rPr>
              <w:t>Landran</w:t>
            </w:r>
            <w:proofErr w:type="spellEnd"/>
            <w:r w:rsidRPr="00F8555F">
              <w:rPr>
                <w:color w:val="000000" w:themeColor="text1"/>
                <w:shd w:val="clear" w:color="auto" w:fill="FFFFFF"/>
              </w:rPr>
              <w:t>, Mohali-140307</w:t>
            </w:r>
          </w:p>
          <w:p w:rsidR="00A0411D" w:rsidRDefault="00A0411D" w:rsidP="00A0411D">
            <w:pPr>
              <w:rPr>
                <w:color w:val="000000" w:themeColor="text1"/>
                <w:shd w:val="clear" w:color="auto" w:fill="FFFFFF"/>
              </w:rPr>
            </w:pPr>
            <w:r w:rsidRPr="00F8555F">
              <w:rPr>
                <w:color w:val="000000" w:themeColor="text1"/>
                <w:shd w:val="clear" w:color="auto" w:fill="FFFFFF"/>
              </w:rPr>
              <w:t xml:space="preserve">M: </w:t>
            </w:r>
            <w:r w:rsidR="004C0583" w:rsidRPr="00F8555F">
              <w:rPr>
                <w:color w:val="000000" w:themeColor="text1"/>
                <w:shd w:val="clear" w:color="auto" w:fill="FFFFFF"/>
              </w:rPr>
              <w:t>9417008154</w:t>
            </w:r>
          </w:p>
          <w:p w:rsidR="007F3D6C" w:rsidRDefault="00B83E9D" w:rsidP="00A0411D">
            <w:pPr>
              <w:rPr>
                <w:color w:val="000000" w:themeColor="text1"/>
                <w:shd w:val="clear" w:color="auto" w:fill="FFFFFF"/>
              </w:rPr>
            </w:pPr>
            <w:hyperlink r:id="rId11" w:history="1">
              <w:r w:rsidR="00F8555F" w:rsidRPr="00615F1F">
                <w:rPr>
                  <w:rStyle w:val="Hyperlink"/>
                  <w:shd w:val="clear" w:color="auto" w:fill="FFFFFF"/>
                </w:rPr>
                <w:t>bhawnasaini1468@gmail.com</w:t>
              </w:r>
            </w:hyperlink>
          </w:p>
          <w:p w:rsidR="00F8555F" w:rsidRPr="00416772" w:rsidRDefault="00F8555F" w:rsidP="00A0411D">
            <w:pPr>
              <w:rPr>
                <w:bCs/>
              </w:rPr>
            </w:pPr>
          </w:p>
        </w:tc>
      </w:tr>
    </w:tbl>
    <w:p w:rsidR="00F27060" w:rsidRPr="007804FB" w:rsidRDefault="00F27060" w:rsidP="00F27060">
      <w:pPr>
        <w:pStyle w:val="BodyText2"/>
        <w:rPr>
          <w:rFonts w:ascii="Times New Roman" w:hAnsi="Times New Roman"/>
          <w:b/>
          <w:bCs/>
          <w:sz w:val="24"/>
        </w:rPr>
      </w:pPr>
    </w:p>
    <w:p w:rsidR="00F27060" w:rsidRPr="007804FB" w:rsidRDefault="00F27060" w:rsidP="00F27060">
      <w:pPr>
        <w:pStyle w:val="BodyText2"/>
        <w:rPr>
          <w:rFonts w:ascii="Times New Roman" w:hAnsi="Times New Roman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2"/>
        <w:gridCol w:w="4610"/>
      </w:tblGrid>
      <w:tr w:rsidR="00F27060" w:rsidRPr="007804FB" w:rsidTr="003E3EA7">
        <w:tc>
          <w:tcPr>
            <w:tcW w:w="5148" w:type="dxa"/>
          </w:tcPr>
          <w:p w:rsidR="00F27060" w:rsidRPr="007804FB" w:rsidRDefault="00F27060" w:rsidP="003E3EA7">
            <w:pPr>
              <w:pStyle w:val="Footer"/>
              <w:jc w:val="both"/>
              <w:rPr>
                <w:bCs/>
              </w:rPr>
            </w:pPr>
            <w:r w:rsidRPr="007804FB">
              <w:rPr>
                <w:b/>
                <w:bCs/>
              </w:rPr>
              <w:t>Name of the NGO:</w:t>
            </w:r>
            <w:r w:rsidRPr="007804FB">
              <w:rPr>
                <w:bCs/>
              </w:rPr>
              <w:t xml:space="preserve"> </w:t>
            </w:r>
          </w:p>
        </w:tc>
        <w:tc>
          <w:tcPr>
            <w:tcW w:w="5148" w:type="dxa"/>
          </w:tcPr>
          <w:p w:rsidR="00F27060" w:rsidRPr="007804FB" w:rsidRDefault="00A0411D" w:rsidP="003E3EA7">
            <w:pPr>
              <w:pStyle w:val="Footer"/>
              <w:jc w:val="both"/>
              <w:rPr>
                <w:bCs/>
              </w:rPr>
            </w:pPr>
            <w:r>
              <w:rPr>
                <w:bCs/>
              </w:rPr>
              <w:t>CSI</w:t>
            </w:r>
          </w:p>
        </w:tc>
      </w:tr>
      <w:tr w:rsidR="00F27060" w:rsidRPr="007804FB" w:rsidTr="003E3EA7">
        <w:tc>
          <w:tcPr>
            <w:tcW w:w="5148" w:type="dxa"/>
          </w:tcPr>
          <w:p w:rsidR="00F27060" w:rsidRPr="007804FB" w:rsidRDefault="00F27060" w:rsidP="003E3EA7">
            <w:pPr>
              <w:pStyle w:val="Footer"/>
              <w:jc w:val="both"/>
              <w:rPr>
                <w:b/>
              </w:rPr>
            </w:pPr>
            <w:r w:rsidRPr="007804FB">
              <w:rPr>
                <w:b/>
              </w:rPr>
              <w:t>Typology  of the target population:</w:t>
            </w:r>
          </w:p>
        </w:tc>
        <w:tc>
          <w:tcPr>
            <w:tcW w:w="5148" w:type="dxa"/>
          </w:tcPr>
          <w:p w:rsidR="00F27060" w:rsidRPr="00205A71" w:rsidRDefault="00A0411D" w:rsidP="003E3EA7">
            <w:pPr>
              <w:pStyle w:val="Footer"/>
              <w:jc w:val="both"/>
              <w:rPr>
                <w:bCs/>
              </w:rPr>
            </w:pPr>
            <w:r>
              <w:rPr>
                <w:bCs/>
              </w:rPr>
              <w:t xml:space="preserve">Migrants </w:t>
            </w:r>
          </w:p>
        </w:tc>
      </w:tr>
      <w:tr w:rsidR="00F27060" w:rsidRPr="007804FB" w:rsidTr="003E3EA7">
        <w:tc>
          <w:tcPr>
            <w:tcW w:w="5148" w:type="dxa"/>
          </w:tcPr>
          <w:p w:rsidR="00F27060" w:rsidRPr="007804FB" w:rsidRDefault="00F27060" w:rsidP="003E3EA7">
            <w:pPr>
              <w:pStyle w:val="Footer"/>
              <w:jc w:val="both"/>
              <w:rPr>
                <w:b/>
              </w:rPr>
            </w:pPr>
            <w:r w:rsidRPr="007804FB">
              <w:rPr>
                <w:b/>
              </w:rPr>
              <w:t>Total population being covered against target:</w:t>
            </w:r>
          </w:p>
        </w:tc>
        <w:tc>
          <w:tcPr>
            <w:tcW w:w="5148" w:type="dxa"/>
          </w:tcPr>
          <w:p w:rsidR="00F27060" w:rsidRPr="004853BB" w:rsidRDefault="007F3D6C" w:rsidP="006349A2">
            <w:pPr>
              <w:pStyle w:val="Footer"/>
              <w:jc w:val="both"/>
              <w:rPr>
                <w:bCs/>
              </w:rPr>
            </w:pPr>
            <w:r>
              <w:rPr>
                <w:bCs/>
              </w:rPr>
              <w:t>Target : 100</w:t>
            </w:r>
            <w:r w:rsidR="00247261">
              <w:rPr>
                <w:bCs/>
              </w:rPr>
              <w:t>00</w:t>
            </w:r>
          </w:p>
          <w:p w:rsidR="001D3E48" w:rsidRPr="004853BB" w:rsidRDefault="001D3E48" w:rsidP="00A0411D">
            <w:pPr>
              <w:pStyle w:val="Footer"/>
              <w:jc w:val="both"/>
              <w:rPr>
                <w:bCs/>
                <w:color w:val="FF0000"/>
              </w:rPr>
            </w:pPr>
            <w:r w:rsidRPr="004853BB">
              <w:rPr>
                <w:bCs/>
              </w:rPr>
              <w:t xml:space="preserve">Covered : </w:t>
            </w:r>
            <w:r w:rsidR="00A0411D">
              <w:rPr>
                <w:bCs/>
              </w:rPr>
              <w:t>11253</w:t>
            </w:r>
          </w:p>
        </w:tc>
      </w:tr>
      <w:tr w:rsidR="00F27060" w:rsidRPr="007804FB" w:rsidTr="00A0411D">
        <w:trPr>
          <w:trHeight w:val="425"/>
        </w:trPr>
        <w:tc>
          <w:tcPr>
            <w:tcW w:w="5148" w:type="dxa"/>
          </w:tcPr>
          <w:p w:rsidR="00F27060" w:rsidRPr="007804FB" w:rsidRDefault="00F27060" w:rsidP="003E3EA7">
            <w:pPr>
              <w:pStyle w:val="Footer"/>
              <w:jc w:val="both"/>
            </w:pPr>
            <w:r w:rsidRPr="007804FB">
              <w:rPr>
                <w:b/>
                <w:bCs/>
              </w:rPr>
              <w:t>Dates of Visit</w:t>
            </w:r>
            <w:r w:rsidRPr="007804FB">
              <w:t>:</w:t>
            </w:r>
          </w:p>
        </w:tc>
        <w:tc>
          <w:tcPr>
            <w:tcW w:w="5148" w:type="dxa"/>
          </w:tcPr>
          <w:p w:rsidR="00F27060" w:rsidRPr="004853BB" w:rsidRDefault="00A0411D" w:rsidP="00A0411D">
            <w:pPr>
              <w:pStyle w:val="Footer"/>
              <w:jc w:val="both"/>
              <w:rPr>
                <w:bCs/>
              </w:rPr>
            </w:pPr>
            <w:r>
              <w:rPr>
                <w:bCs/>
              </w:rPr>
              <w:t>20</w:t>
            </w:r>
            <w:r w:rsidRPr="00A0411D">
              <w:rPr>
                <w:bCs/>
                <w:vertAlign w:val="superscript"/>
              </w:rPr>
              <w:t>th</w:t>
            </w:r>
            <w:r>
              <w:rPr>
                <w:bCs/>
              </w:rPr>
              <w:t xml:space="preserve">  – 22</w:t>
            </w:r>
            <w:r w:rsidRPr="00A0411D">
              <w:rPr>
                <w:bCs/>
                <w:vertAlign w:val="superscript"/>
              </w:rPr>
              <w:t>nd</w:t>
            </w:r>
            <w:r>
              <w:rPr>
                <w:bCs/>
              </w:rPr>
              <w:t xml:space="preserve"> February, </w:t>
            </w:r>
            <w:r w:rsidR="00247261">
              <w:rPr>
                <w:bCs/>
              </w:rPr>
              <w:t>20</w:t>
            </w:r>
            <w:r>
              <w:rPr>
                <w:bCs/>
              </w:rPr>
              <w:t>23</w:t>
            </w:r>
          </w:p>
        </w:tc>
      </w:tr>
      <w:tr w:rsidR="00F27060" w:rsidRPr="007804FB" w:rsidTr="003E3EA7">
        <w:tc>
          <w:tcPr>
            <w:tcW w:w="5148" w:type="dxa"/>
          </w:tcPr>
          <w:p w:rsidR="00F27060" w:rsidRPr="007804FB" w:rsidRDefault="00F27060" w:rsidP="003E3EA7">
            <w:pPr>
              <w:pStyle w:val="Footer"/>
              <w:jc w:val="both"/>
              <w:rPr>
                <w:b/>
                <w:bCs/>
              </w:rPr>
            </w:pPr>
            <w:r w:rsidRPr="007804FB">
              <w:rPr>
                <w:b/>
                <w:bCs/>
              </w:rPr>
              <w:t>Place of Visit:</w:t>
            </w:r>
          </w:p>
        </w:tc>
        <w:tc>
          <w:tcPr>
            <w:tcW w:w="5148" w:type="dxa"/>
          </w:tcPr>
          <w:p w:rsidR="00F27060" w:rsidRPr="007804FB" w:rsidRDefault="00A0411D" w:rsidP="003E3EA7">
            <w:pPr>
              <w:pStyle w:val="Footer"/>
              <w:jc w:val="both"/>
              <w:rPr>
                <w:bCs/>
              </w:rPr>
            </w:pPr>
            <w:r>
              <w:rPr>
                <w:rFonts w:ascii="Times" w:hAnsi="Times"/>
                <w:color w:val="000000"/>
                <w:sz w:val="22"/>
                <w:szCs w:val="22"/>
                <w:shd w:val="clear" w:color="auto" w:fill="FFFFFF"/>
              </w:rPr>
              <w:t xml:space="preserve">House no. 200, 1st floor Village </w:t>
            </w:r>
            <w:proofErr w:type="spellStart"/>
            <w:r>
              <w:rPr>
                <w:rFonts w:ascii="Times" w:hAnsi="Times"/>
                <w:color w:val="000000"/>
                <w:sz w:val="22"/>
                <w:szCs w:val="22"/>
                <w:shd w:val="clear" w:color="auto" w:fill="FFFFFF"/>
              </w:rPr>
              <w:t>Badheri</w:t>
            </w:r>
            <w:proofErr w:type="spellEnd"/>
            <w:r>
              <w:rPr>
                <w:rFonts w:ascii="Times" w:hAnsi="Times"/>
                <w:color w:val="000000"/>
                <w:sz w:val="22"/>
                <w:szCs w:val="22"/>
                <w:shd w:val="clear" w:color="auto" w:fill="FFFFFF"/>
              </w:rPr>
              <w:t xml:space="preserve"> sector 41-D, Chandigarh</w:t>
            </w:r>
          </w:p>
        </w:tc>
      </w:tr>
    </w:tbl>
    <w:p w:rsidR="00F27060" w:rsidRPr="007804FB" w:rsidRDefault="00F27060" w:rsidP="00F27060">
      <w:pPr>
        <w:pStyle w:val="Footer"/>
        <w:jc w:val="both"/>
        <w:rPr>
          <w:b/>
          <w:bCs/>
        </w:rPr>
      </w:pPr>
    </w:p>
    <w:p w:rsidR="00F27060" w:rsidRDefault="00F27060" w:rsidP="00F27060">
      <w:pPr>
        <w:jc w:val="both"/>
        <w:rPr>
          <w:b/>
          <w:bCs/>
        </w:rPr>
      </w:pPr>
      <w:r w:rsidRPr="007804FB">
        <w:rPr>
          <w:b/>
          <w:bCs/>
        </w:rPr>
        <w:t xml:space="preserve">Overall Rating based </w:t>
      </w:r>
      <w:proofErr w:type="spellStart"/>
      <w:r w:rsidRPr="007804FB">
        <w:rPr>
          <w:b/>
          <w:bCs/>
        </w:rPr>
        <w:t>programme</w:t>
      </w:r>
      <w:proofErr w:type="spellEnd"/>
      <w:r w:rsidRPr="007804FB">
        <w:rPr>
          <w:b/>
          <w:bCs/>
        </w:rPr>
        <w:t xml:space="preserve"> delivery score:  </w:t>
      </w:r>
    </w:p>
    <w:p w:rsidR="004C0583" w:rsidRPr="007804FB" w:rsidRDefault="004C0583" w:rsidP="00F27060">
      <w:pPr>
        <w:jc w:val="both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1276"/>
        <w:gridCol w:w="1559"/>
        <w:gridCol w:w="2897"/>
      </w:tblGrid>
      <w:tr w:rsidR="00F27060" w:rsidRPr="007804FB" w:rsidTr="004C0583">
        <w:trPr>
          <w:trHeight w:val="314"/>
        </w:trPr>
        <w:tc>
          <w:tcPr>
            <w:tcW w:w="3510" w:type="dxa"/>
          </w:tcPr>
          <w:p w:rsidR="00F27060" w:rsidRPr="007804FB" w:rsidRDefault="00F27060" w:rsidP="003E3EA7">
            <w:pPr>
              <w:jc w:val="both"/>
              <w:rPr>
                <w:b/>
                <w:bCs/>
              </w:rPr>
            </w:pPr>
            <w:r w:rsidRPr="007804FB">
              <w:rPr>
                <w:b/>
                <w:bCs/>
              </w:rPr>
              <w:t>Total Score Obtained (in %)</w:t>
            </w:r>
          </w:p>
        </w:tc>
        <w:tc>
          <w:tcPr>
            <w:tcW w:w="1276" w:type="dxa"/>
          </w:tcPr>
          <w:p w:rsidR="00F27060" w:rsidRPr="007804FB" w:rsidRDefault="00F27060" w:rsidP="008A5D95">
            <w:pPr>
              <w:jc w:val="center"/>
              <w:rPr>
                <w:b/>
                <w:bCs/>
              </w:rPr>
            </w:pPr>
            <w:r w:rsidRPr="007804FB">
              <w:rPr>
                <w:b/>
                <w:bCs/>
              </w:rPr>
              <w:t>Category</w:t>
            </w:r>
          </w:p>
        </w:tc>
        <w:tc>
          <w:tcPr>
            <w:tcW w:w="1559" w:type="dxa"/>
          </w:tcPr>
          <w:p w:rsidR="00F27060" w:rsidRPr="007804FB" w:rsidRDefault="00F27060" w:rsidP="008A5D95">
            <w:pPr>
              <w:jc w:val="center"/>
              <w:rPr>
                <w:b/>
                <w:bCs/>
              </w:rPr>
            </w:pPr>
            <w:r w:rsidRPr="007804FB">
              <w:rPr>
                <w:b/>
                <w:bCs/>
              </w:rPr>
              <w:t>Rating</w:t>
            </w:r>
          </w:p>
        </w:tc>
        <w:tc>
          <w:tcPr>
            <w:tcW w:w="2897" w:type="dxa"/>
          </w:tcPr>
          <w:p w:rsidR="00F27060" w:rsidRPr="007804FB" w:rsidRDefault="00F27060" w:rsidP="008A5D95">
            <w:pPr>
              <w:jc w:val="center"/>
              <w:rPr>
                <w:b/>
                <w:bCs/>
              </w:rPr>
            </w:pPr>
            <w:r w:rsidRPr="007804FB">
              <w:rPr>
                <w:b/>
                <w:bCs/>
              </w:rPr>
              <w:t>Recommendations</w:t>
            </w:r>
          </w:p>
        </w:tc>
      </w:tr>
      <w:tr w:rsidR="00F27060" w:rsidRPr="007804FB" w:rsidTr="004C0583">
        <w:tc>
          <w:tcPr>
            <w:tcW w:w="3510" w:type="dxa"/>
          </w:tcPr>
          <w:p w:rsidR="00F27060" w:rsidRPr="007804FB" w:rsidRDefault="00697E5C" w:rsidP="00A0411D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  <w:r w:rsidR="00A0411D">
              <w:rPr>
                <w:bCs/>
              </w:rPr>
              <w:t>9.8</w:t>
            </w:r>
          </w:p>
        </w:tc>
        <w:tc>
          <w:tcPr>
            <w:tcW w:w="1276" w:type="dxa"/>
          </w:tcPr>
          <w:p w:rsidR="00F27060" w:rsidRPr="007804FB" w:rsidRDefault="00697E5C" w:rsidP="00537B43">
            <w:pPr>
              <w:jc w:val="center"/>
            </w:pPr>
            <w:r>
              <w:t>A</w:t>
            </w:r>
          </w:p>
        </w:tc>
        <w:tc>
          <w:tcPr>
            <w:tcW w:w="1559" w:type="dxa"/>
          </w:tcPr>
          <w:p w:rsidR="00F27060" w:rsidRPr="007804FB" w:rsidRDefault="00697E5C" w:rsidP="00537B43">
            <w:pPr>
              <w:jc w:val="center"/>
            </w:pPr>
            <w:r>
              <w:t>Very good</w:t>
            </w:r>
          </w:p>
        </w:tc>
        <w:tc>
          <w:tcPr>
            <w:tcW w:w="2897" w:type="dxa"/>
          </w:tcPr>
          <w:p w:rsidR="00F27060" w:rsidRPr="007804FB" w:rsidRDefault="00697E5C" w:rsidP="003E3EA7">
            <w:pPr>
              <w:jc w:val="both"/>
            </w:pPr>
            <w:r>
              <w:t xml:space="preserve">Continuation </w:t>
            </w:r>
          </w:p>
        </w:tc>
      </w:tr>
    </w:tbl>
    <w:p w:rsidR="00A135BC" w:rsidRDefault="00A135BC" w:rsidP="00AB38B1">
      <w:pPr>
        <w:pStyle w:val="BodyText2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225EE" w:rsidRPr="0098194A" w:rsidRDefault="001827F4" w:rsidP="00AB38B1">
      <w:pPr>
        <w:pStyle w:val="BodyText2"/>
        <w:jc w:val="both"/>
        <w:rPr>
          <w:rFonts w:ascii="Times New Roman" w:hAnsi="Times New Roman"/>
          <w:b/>
          <w:bCs/>
          <w:sz w:val="28"/>
          <w:szCs w:val="28"/>
        </w:rPr>
      </w:pPr>
      <w:r w:rsidRPr="009E72D4">
        <w:rPr>
          <w:rFonts w:ascii="Times New Roman" w:hAnsi="Times New Roman"/>
          <w:b/>
          <w:bCs/>
          <w:sz w:val="28"/>
          <w:szCs w:val="28"/>
        </w:rPr>
        <w:t xml:space="preserve">Specific Recommendations: </w:t>
      </w:r>
    </w:p>
    <w:p w:rsidR="001827F4" w:rsidRPr="009E72D4" w:rsidRDefault="001827F4" w:rsidP="00AB38B1">
      <w:pPr>
        <w:pStyle w:val="BodyText2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8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6"/>
      </w:tblGrid>
      <w:tr w:rsidR="001827F4" w:rsidRPr="00D5313C" w:rsidTr="00F8555F">
        <w:trPr>
          <w:trHeight w:val="557"/>
        </w:trPr>
        <w:tc>
          <w:tcPr>
            <w:tcW w:w="8946" w:type="dxa"/>
          </w:tcPr>
          <w:p w:rsidR="001B24FA" w:rsidRDefault="006E4C86" w:rsidP="006E4C86">
            <w:pPr>
              <w:pStyle w:val="BodyText2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It is essential to have proper outreach and micro planning for efficacious and smooth functioning of the project.   </w:t>
            </w:r>
          </w:p>
          <w:p w:rsidR="00CF430C" w:rsidRDefault="00731446" w:rsidP="00731446">
            <w:pPr>
              <w:pStyle w:val="BodyText2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Need to work on the visibility of the project in the field </w:t>
            </w:r>
          </w:p>
          <w:p w:rsidR="00731446" w:rsidRDefault="004C0583" w:rsidP="00731446">
            <w:pPr>
              <w:pStyle w:val="BodyText2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Office Space is very congested </w:t>
            </w:r>
          </w:p>
          <w:p w:rsidR="004C0583" w:rsidRDefault="004C0583" w:rsidP="00731446">
            <w:pPr>
              <w:pStyle w:val="BodyText2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There is no proper space for DIC</w:t>
            </w:r>
          </w:p>
          <w:p w:rsidR="004C0583" w:rsidRPr="00CF430C" w:rsidRDefault="004C0583" w:rsidP="00731446">
            <w:pPr>
              <w:pStyle w:val="BodyText2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It was observed that Tobacco chewing is very high among the migrants. Along with HIV/AIDS testing should be focused on oral screening. </w:t>
            </w:r>
          </w:p>
        </w:tc>
      </w:tr>
    </w:tbl>
    <w:p w:rsidR="00787BB6" w:rsidRDefault="00F27060" w:rsidP="005E0EFF">
      <w:pPr>
        <w:rPr>
          <w:b/>
          <w:bCs/>
        </w:rPr>
      </w:pPr>
      <w:r>
        <w:rPr>
          <w:b/>
          <w:bCs/>
        </w:rPr>
        <w:lastRenderedPageBreak/>
        <w:t>Name of the E</w:t>
      </w:r>
      <w:r w:rsidRPr="007804FB">
        <w:rPr>
          <w:b/>
          <w:bCs/>
        </w:rPr>
        <w:t>valuators</w:t>
      </w:r>
      <w:r w:rsidR="004F0D8B">
        <w:rPr>
          <w:b/>
          <w:bCs/>
        </w:rPr>
        <w:tab/>
      </w:r>
      <w:r w:rsidR="004F0D8B">
        <w:rPr>
          <w:b/>
          <w:bCs/>
        </w:rPr>
        <w:tab/>
      </w:r>
      <w:r w:rsidR="004F0D8B">
        <w:rPr>
          <w:b/>
          <w:bCs/>
        </w:rPr>
        <w:tab/>
      </w:r>
      <w:r w:rsidR="004F0D8B">
        <w:rPr>
          <w:b/>
          <w:bCs/>
        </w:rPr>
        <w:tab/>
      </w:r>
      <w:r w:rsidR="004F0D8B">
        <w:rPr>
          <w:b/>
          <w:bCs/>
        </w:rPr>
        <w:tab/>
        <w:t>Signatures</w:t>
      </w:r>
    </w:p>
    <w:p w:rsidR="00E669D1" w:rsidRDefault="00E669D1" w:rsidP="005E0EF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7"/>
        <w:gridCol w:w="4595"/>
      </w:tblGrid>
      <w:tr w:rsidR="00F27060" w:rsidRPr="007804FB" w:rsidTr="003E3EA7">
        <w:tc>
          <w:tcPr>
            <w:tcW w:w="4788" w:type="dxa"/>
          </w:tcPr>
          <w:p w:rsidR="007F3D6C" w:rsidRDefault="007F3D6C" w:rsidP="007F3D6C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  <w:r w:rsidRPr="00FD2712">
              <w:rPr>
                <w:rFonts w:ascii="Times New Roman" w:hAnsi="Times New Roman"/>
                <w:b/>
                <w:sz w:val="24"/>
                <w:szCs w:val="22"/>
              </w:rPr>
              <w:t xml:space="preserve">Dr. </w:t>
            </w:r>
            <w:proofErr w:type="spellStart"/>
            <w:r w:rsidRPr="00EC5C86">
              <w:rPr>
                <w:rFonts w:ascii="Times New Roman" w:hAnsi="Times New Roman"/>
                <w:b/>
              </w:rPr>
              <w:t>Sukhbir</w:t>
            </w:r>
            <w:proofErr w:type="spellEnd"/>
            <w:r w:rsidRPr="00EC5C86">
              <w:rPr>
                <w:rFonts w:ascii="Times New Roman" w:hAnsi="Times New Roman"/>
                <w:b/>
              </w:rPr>
              <w:t xml:space="preserve"> Singh</w:t>
            </w:r>
          </w:p>
          <w:p w:rsidR="00CB33F7" w:rsidRDefault="006C1573" w:rsidP="00CB33F7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</w:rPr>
              <w:t>Programme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</w:rPr>
              <w:t xml:space="preserve"> Evaluator </w:t>
            </w:r>
            <w:r w:rsidR="00A135BC">
              <w:rPr>
                <w:rFonts w:ascii="Times New Roman" w:hAnsi="Times New Roman"/>
                <w:b/>
                <w:bCs/>
                <w:sz w:val="24"/>
              </w:rPr>
              <w:t>&amp; Team Leader</w:t>
            </w:r>
          </w:p>
          <w:p w:rsidR="00F27060" w:rsidRPr="007804FB" w:rsidRDefault="00F27060" w:rsidP="003E3EA7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4788" w:type="dxa"/>
          </w:tcPr>
          <w:p w:rsidR="00F27060" w:rsidRPr="007804FB" w:rsidRDefault="00F27060" w:rsidP="003E3EA7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F27060" w:rsidRPr="007804FB" w:rsidTr="003E3EA7">
        <w:tc>
          <w:tcPr>
            <w:tcW w:w="4788" w:type="dxa"/>
          </w:tcPr>
          <w:p w:rsidR="004C0583" w:rsidRDefault="004C0583" w:rsidP="004C0583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 xml:space="preserve">Dr.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</w:rPr>
              <w:t>Nidhi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</w:rPr>
              <w:t>Jaswal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</w:rPr>
              <w:t xml:space="preserve">  </w:t>
            </w:r>
          </w:p>
          <w:p w:rsidR="00F27060" w:rsidRPr="007804FB" w:rsidRDefault="004C0583" w:rsidP="004C0583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</w:rPr>
              <w:t>Programme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</w:rPr>
              <w:t xml:space="preserve"> Evaluator </w:t>
            </w:r>
          </w:p>
        </w:tc>
        <w:tc>
          <w:tcPr>
            <w:tcW w:w="4788" w:type="dxa"/>
          </w:tcPr>
          <w:p w:rsidR="00F27060" w:rsidRDefault="00F27060" w:rsidP="003E3EA7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</w:p>
          <w:p w:rsidR="004C0583" w:rsidRDefault="004C0583" w:rsidP="003E3EA7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</w:p>
          <w:p w:rsidR="004C0583" w:rsidRPr="007804FB" w:rsidRDefault="004C0583" w:rsidP="003E3EA7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F27060" w:rsidRPr="007804FB" w:rsidTr="003E3EA7">
        <w:tc>
          <w:tcPr>
            <w:tcW w:w="4788" w:type="dxa"/>
          </w:tcPr>
          <w:p w:rsidR="004C0583" w:rsidRDefault="004C0583" w:rsidP="003E3EA7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  <w:r w:rsidRPr="007F3D6C">
              <w:rPr>
                <w:rFonts w:ascii="Times New Roman" w:hAnsi="Times New Roman"/>
                <w:b/>
                <w:color w:val="000000"/>
                <w:sz w:val="24"/>
              </w:rPr>
              <w:t>M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s.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Bhawana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Saini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</w:p>
          <w:p w:rsidR="006C1573" w:rsidRDefault="006C1573" w:rsidP="003E3EA7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Financial Evaluator</w:t>
            </w:r>
          </w:p>
          <w:p w:rsidR="00863741" w:rsidRPr="007804FB" w:rsidRDefault="00863741" w:rsidP="003E3EA7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4788" w:type="dxa"/>
          </w:tcPr>
          <w:p w:rsidR="00F27060" w:rsidRPr="007804FB" w:rsidRDefault="00F27060" w:rsidP="003E3EA7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</w:tbl>
    <w:p w:rsidR="00697E5C" w:rsidRDefault="00697E5C" w:rsidP="00787BB6">
      <w:pPr>
        <w:tabs>
          <w:tab w:val="left" w:pos="5773"/>
        </w:tabs>
      </w:pPr>
    </w:p>
    <w:p w:rsidR="00697E5C" w:rsidRPr="00697E5C" w:rsidRDefault="00697E5C" w:rsidP="00697E5C"/>
    <w:p w:rsidR="00697E5C" w:rsidRPr="00697E5C" w:rsidRDefault="00697E5C" w:rsidP="00697E5C"/>
    <w:p w:rsidR="00697E5C" w:rsidRPr="00697E5C" w:rsidRDefault="00697E5C" w:rsidP="00697E5C"/>
    <w:p w:rsidR="00697E5C" w:rsidRPr="00697E5C" w:rsidRDefault="00697E5C" w:rsidP="00697E5C"/>
    <w:p w:rsidR="00697E5C" w:rsidRPr="00697E5C" w:rsidRDefault="00697E5C" w:rsidP="00697E5C"/>
    <w:p w:rsidR="00697E5C" w:rsidRPr="00697E5C" w:rsidRDefault="00697E5C" w:rsidP="00697E5C"/>
    <w:p w:rsidR="00697E5C" w:rsidRPr="00697E5C" w:rsidRDefault="00697E5C" w:rsidP="00697E5C"/>
    <w:p w:rsidR="00697E5C" w:rsidRPr="00697E5C" w:rsidRDefault="00697E5C" w:rsidP="00697E5C"/>
    <w:p w:rsidR="00697E5C" w:rsidRPr="00697E5C" w:rsidRDefault="00697E5C" w:rsidP="00697E5C"/>
    <w:p w:rsidR="00697E5C" w:rsidRPr="00697E5C" w:rsidRDefault="00697E5C" w:rsidP="00697E5C"/>
    <w:p w:rsidR="00697E5C" w:rsidRPr="00697E5C" w:rsidRDefault="00697E5C" w:rsidP="00697E5C"/>
    <w:p w:rsidR="00697E5C" w:rsidRPr="00697E5C" w:rsidRDefault="00697E5C" w:rsidP="00697E5C"/>
    <w:p w:rsidR="00697E5C" w:rsidRPr="00697E5C" w:rsidRDefault="00697E5C" w:rsidP="00697E5C"/>
    <w:p w:rsidR="00697E5C" w:rsidRPr="00697E5C" w:rsidRDefault="00697E5C" w:rsidP="00697E5C"/>
    <w:p w:rsidR="00697E5C" w:rsidRDefault="00697E5C" w:rsidP="00697E5C"/>
    <w:p w:rsidR="00697E5C" w:rsidRDefault="00697E5C" w:rsidP="00697E5C"/>
    <w:p w:rsidR="00E65C5A" w:rsidRPr="00697E5C" w:rsidRDefault="00697E5C" w:rsidP="00697E5C">
      <w:pPr>
        <w:tabs>
          <w:tab w:val="left" w:pos="1500"/>
        </w:tabs>
      </w:pPr>
      <w:r>
        <w:tab/>
      </w:r>
    </w:p>
    <w:sectPr w:rsidR="00E65C5A" w:rsidRPr="00697E5C" w:rsidSect="00775A60">
      <w:pgSz w:w="11906" w:h="16838"/>
      <w:pgMar w:top="1440" w:right="1440" w:bottom="1440" w:left="144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E9D" w:rsidRDefault="00B83E9D" w:rsidP="004C0583">
      <w:r>
        <w:separator/>
      </w:r>
    </w:p>
  </w:endnote>
  <w:endnote w:type="continuationSeparator" w:id="0">
    <w:p w:rsidR="00B83E9D" w:rsidRDefault="00B83E9D" w:rsidP="004C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E9D" w:rsidRDefault="00B83E9D" w:rsidP="004C0583">
      <w:r>
        <w:separator/>
      </w:r>
    </w:p>
  </w:footnote>
  <w:footnote w:type="continuationSeparator" w:id="0">
    <w:p w:rsidR="00B83E9D" w:rsidRDefault="00B83E9D" w:rsidP="004C05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63DC3"/>
    <w:multiLevelType w:val="hybridMultilevel"/>
    <w:tmpl w:val="3DCC50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5DD6F54"/>
    <w:multiLevelType w:val="hybridMultilevel"/>
    <w:tmpl w:val="D32CB54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AD81994"/>
    <w:multiLevelType w:val="hybridMultilevel"/>
    <w:tmpl w:val="CDFE1E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6B07FD"/>
    <w:multiLevelType w:val="hybridMultilevel"/>
    <w:tmpl w:val="EBCA60C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272335AA"/>
    <w:multiLevelType w:val="hybridMultilevel"/>
    <w:tmpl w:val="F0B2800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DB83286"/>
    <w:multiLevelType w:val="hybridMultilevel"/>
    <w:tmpl w:val="1664434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31C624FF"/>
    <w:multiLevelType w:val="hybridMultilevel"/>
    <w:tmpl w:val="17A68B36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5AB3146"/>
    <w:multiLevelType w:val="hybridMultilevel"/>
    <w:tmpl w:val="37B81180"/>
    <w:lvl w:ilvl="0" w:tplc="D1A40A6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7102AB3"/>
    <w:multiLevelType w:val="hybridMultilevel"/>
    <w:tmpl w:val="4936FF6E"/>
    <w:lvl w:ilvl="0" w:tplc="ECDC463A">
      <w:start w:val="1"/>
      <w:numFmt w:val="bullet"/>
      <w:lvlText w:val=""/>
      <w:lvlJc w:val="left"/>
      <w:pPr>
        <w:tabs>
          <w:tab w:val="num" w:pos="1035"/>
        </w:tabs>
        <w:ind w:left="103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755"/>
        </w:tabs>
        <w:ind w:left="175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75"/>
        </w:tabs>
        <w:ind w:left="24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95"/>
        </w:tabs>
        <w:ind w:left="31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15"/>
        </w:tabs>
        <w:ind w:left="391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55"/>
        </w:tabs>
        <w:ind w:left="53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75"/>
        </w:tabs>
        <w:ind w:left="607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95"/>
        </w:tabs>
        <w:ind w:left="6795" w:hanging="360"/>
      </w:pPr>
      <w:rPr>
        <w:rFonts w:ascii="Wingdings" w:hAnsi="Wingdings" w:hint="default"/>
      </w:rPr>
    </w:lvl>
  </w:abstractNum>
  <w:abstractNum w:abstractNumId="9">
    <w:nsid w:val="40467869"/>
    <w:multiLevelType w:val="hybridMultilevel"/>
    <w:tmpl w:val="E194A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850F77"/>
    <w:multiLevelType w:val="hybridMultilevel"/>
    <w:tmpl w:val="0024C3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8005A4"/>
    <w:multiLevelType w:val="hybridMultilevel"/>
    <w:tmpl w:val="69741F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83F35D9"/>
    <w:multiLevelType w:val="hybridMultilevel"/>
    <w:tmpl w:val="79BC9F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0D4EF4"/>
    <w:multiLevelType w:val="hybridMultilevel"/>
    <w:tmpl w:val="748CB9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D293024"/>
    <w:multiLevelType w:val="hybridMultilevel"/>
    <w:tmpl w:val="252C4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C87A68"/>
    <w:multiLevelType w:val="hybridMultilevel"/>
    <w:tmpl w:val="947CFB2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1B359E5"/>
    <w:multiLevelType w:val="hybridMultilevel"/>
    <w:tmpl w:val="865A9E36"/>
    <w:lvl w:ilvl="0" w:tplc="04090001">
      <w:start w:val="1"/>
      <w:numFmt w:val="bullet"/>
      <w:lvlText w:val=""/>
      <w:lvlJc w:val="left"/>
      <w:pPr>
        <w:tabs>
          <w:tab w:val="num" w:pos="1035"/>
        </w:tabs>
        <w:ind w:left="10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55"/>
        </w:tabs>
        <w:ind w:left="175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75"/>
        </w:tabs>
        <w:ind w:left="24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95"/>
        </w:tabs>
        <w:ind w:left="31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15"/>
        </w:tabs>
        <w:ind w:left="391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55"/>
        </w:tabs>
        <w:ind w:left="53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75"/>
        </w:tabs>
        <w:ind w:left="607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95"/>
        </w:tabs>
        <w:ind w:left="6795" w:hanging="360"/>
      </w:pPr>
      <w:rPr>
        <w:rFonts w:ascii="Wingdings" w:hAnsi="Wingdings" w:hint="default"/>
      </w:rPr>
    </w:lvl>
  </w:abstractNum>
  <w:abstractNum w:abstractNumId="17">
    <w:nsid w:val="647D5B05"/>
    <w:multiLevelType w:val="hybridMultilevel"/>
    <w:tmpl w:val="416C5C4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E43EAD"/>
    <w:multiLevelType w:val="hybridMultilevel"/>
    <w:tmpl w:val="236E89C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2134CC"/>
    <w:multiLevelType w:val="hybridMultilevel"/>
    <w:tmpl w:val="58A2C2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627BF6"/>
    <w:multiLevelType w:val="hybridMultilevel"/>
    <w:tmpl w:val="AB2EB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F820D4"/>
    <w:multiLevelType w:val="hybridMultilevel"/>
    <w:tmpl w:val="179CFBF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30306F"/>
    <w:multiLevelType w:val="hybridMultilevel"/>
    <w:tmpl w:val="BD82A3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0B07B3"/>
    <w:multiLevelType w:val="hybridMultilevel"/>
    <w:tmpl w:val="1C5C72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9"/>
  </w:num>
  <w:num w:numId="4">
    <w:abstractNumId w:val="23"/>
  </w:num>
  <w:num w:numId="5">
    <w:abstractNumId w:val="10"/>
  </w:num>
  <w:num w:numId="6">
    <w:abstractNumId w:val="22"/>
  </w:num>
  <w:num w:numId="7">
    <w:abstractNumId w:val="19"/>
  </w:num>
  <w:num w:numId="8">
    <w:abstractNumId w:val="2"/>
  </w:num>
  <w:num w:numId="9">
    <w:abstractNumId w:val="14"/>
  </w:num>
  <w:num w:numId="10">
    <w:abstractNumId w:val="17"/>
  </w:num>
  <w:num w:numId="11">
    <w:abstractNumId w:val="1"/>
  </w:num>
  <w:num w:numId="12">
    <w:abstractNumId w:val="16"/>
  </w:num>
  <w:num w:numId="13">
    <w:abstractNumId w:val="3"/>
  </w:num>
  <w:num w:numId="14">
    <w:abstractNumId w:val="11"/>
  </w:num>
  <w:num w:numId="15">
    <w:abstractNumId w:val="5"/>
  </w:num>
  <w:num w:numId="16">
    <w:abstractNumId w:val="8"/>
  </w:num>
  <w:num w:numId="17">
    <w:abstractNumId w:val="12"/>
  </w:num>
  <w:num w:numId="18">
    <w:abstractNumId w:val="13"/>
  </w:num>
  <w:num w:numId="19">
    <w:abstractNumId w:val="0"/>
  </w:num>
  <w:num w:numId="2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7"/>
  </w:num>
  <w:num w:numId="24">
    <w:abstractNumId w:val="20"/>
  </w:num>
  <w:num w:numId="25">
    <w:abstractNumId w:val="18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Q1NzIxNjY3NTczNjZQ0lEKTi0uzszPAykwrAUAS1cWySwAAAA="/>
  </w:docVars>
  <w:rsids>
    <w:rsidRoot w:val="005D6A11"/>
    <w:rsid w:val="00000AEA"/>
    <w:rsid w:val="00004D5F"/>
    <w:rsid w:val="00010F40"/>
    <w:rsid w:val="000123A5"/>
    <w:rsid w:val="00012B55"/>
    <w:rsid w:val="000142E4"/>
    <w:rsid w:val="000225EE"/>
    <w:rsid w:val="00027C93"/>
    <w:rsid w:val="00036807"/>
    <w:rsid w:val="00041687"/>
    <w:rsid w:val="00042A3B"/>
    <w:rsid w:val="00054EDE"/>
    <w:rsid w:val="00057899"/>
    <w:rsid w:val="0007190F"/>
    <w:rsid w:val="000740C7"/>
    <w:rsid w:val="0007492B"/>
    <w:rsid w:val="00074F74"/>
    <w:rsid w:val="00076BE1"/>
    <w:rsid w:val="00081E4A"/>
    <w:rsid w:val="000C51DA"/>
    <w:rsid w:val="000C6944"/>
    <w:rsid w:val="000C7333"/>
    <w:rsid w:val="000D50AA"/>
    <w:rsid w:val="000E1554"/>
    <w:rsid w:val="000E56B1"/>
    <w:rsid w:val="000F3DE6"/>
    <w:rsid w:val="000F5988"/>
    <w:rsid w:val="00120743"/>
    <w:rsid w:val="00121236"/>
    <w:rsid w:val="001240A4"/>
    <w:rsid w:val="001251D2"/>
    <w:rsid w:val="00125B97"/>
    <w:rsid w:val="001314E6"/>
    <w:rsid w:val="001353E4"/>
    <w:rsid w:val="001364B3"/>
    <w:rsid w:val="0013724E"/>
    <w:rsid w:val="0015273B"/>
    <w:rsid w:val="001600A3"/>
    <w:rsid w:val="00167F17"/>
    <w:rsid w:val="00177DF7"/>
    <w:rsid w:val="001827F4"/>
    <w:rsid w:val="00193E47"/>
    <w:rsid w:val="00196E39"/>
    <w:rsid w:val="001B24FA"/>
    <w:rsid w:val="001B6831"/>
    <w:rsid w:val="001B76D0"/>
    <w:rsid w:val="001C0003"/>
    <w:rsid w:val="001C0E97"/>
    <w:rsid w:val="001D3E48"/>
    <w:rsid w:val="001E73B9"/>
    <w:rsid w:val="00205A71"/>
    <w:rsid w:val="0020753B"/>
    <w:rsid w:val="0021433E"/>
    <w:rsid w:val="00214F5B"/>
    <w:rsid w:val="00215007"/>
    <w:rsid w:val="00222DAA"/>
    <w:rsid w:val="00241D3B"/>
    <w:rsid w:val="00245837"/>
    <w:rsid w:val="00246419"/>
    <w:rsid w:val="00246993"/>
    <w:rsid w:val="00247261"/>
    <w:rsid w:val="00263336"/>
    <w:rsid w:val="00263C20"/>
    <w:rsid w:val="002657E1"/>
    <w:rsid w:val="00272C32"/>
    <w:rsid w:val="00272D64"/>
    <w:rsid w:val="00286D3D"/>
    <w:rsid w:val="00291AC6"/>
    <w:rsid w:val="002A0B56"/>
    <w:rsid w:val="002A27A4"/>
    <w:rsid w:val="002A3B95"/>
    <w:rsid w:val="002D7FC9"/>
    <w:rsid w:val="002E0D00"/>
    <w:rsid w:val="00306E77"/>
    <w:rsid w:val="00322A44"/>
    <w:rsid w:val="00324974"/>
    <w:rsid w:val="00332656"/>
    <w:rsid w:val="003359F3"/>
    <w:rsid w:val="0034715B"/>
    <w:rsid w:val="00372144"/>
    <w:rsid w:val="00375AB7"/>
    <w:rsid w:val="0038178C"/>
    <w:rsid w:val="003B31AB"/>
    <w:rsid w:val="003D2B43"/>
    <w:rsid w:val="003D404B"/>
    <w:rsid w:val="003D67EB"/>
    <w:rsid w:val="003E3EA7"/>
    <w:rsid w:val="00401310"/>
    <w:rsid w:val="00401904"/>
    <w:rsid w:val="0040268B"/>
    <w:rsid w:val="004037F1"/>
    <w:rsid w:val="00416772"/>
    <w:rsid w:val="00417D79"/>
    <w:rsid w:val="0044088B"/>
    <w:rsid w:val="0044487D"/>
    <w:rsid w:val="004451EC"/>
    <w:rsid w:val="00447D5F"/>
    <w:rsid w:val="00461F4E"/>
    <w:rsid w:val="0046259E"/>
    <w:rsid w:val="004628B8"/>
    <w:rsid w:val="004641CD"/>
    <w:rsid w:val="0046603F"/>
    <w:rsid w:val="00466191"/>
    <w:rsid w:val="0046770E"/>
    <w:rsid w:val="004714DB"/>
    <w:rsid w:val="004763AB"/>
    <w:rsid w:val="004764D5"/>
    <w:rsid w:val="004835BD"/>
    <w:rsid w:val="004853BB"/>
    <w:rsid w:val="00496615"/>
    <w:rsid w:val="004A5D25"/>
    <w:rsid w:val="004C0583"/>
    <w:rsid w:val="004C47DF"/>
    <w:rsid w:val="004C5F86"/>
    <w:rsid w:val="004D038A"/>
    <w:rsid w:val="004D1A7D"/>
    <w:rsid w:val="004F0D8B"/>
    <w:rsid w:val="004F42DC"/>
    <w:rsid w:val="005023F2"/>
    <w:rsid w:val="00502CD3"/>
    <w:rsid w:val="00505CE5"/>
    <w:rsid w:val="00507546"/>
    <w:rsid w:val="00514B55"/>
    <w:rsid w:val="0052191B"/>
    <w:rsid w:val="00525358"/>
    <w:rsid w:val="00533A25"/>
    <w:rsid w:val="00537B43"/>
    <w:rsid w:val="005408B8"/>
    <w:rsid w:val="00542A2C"/>
    <w:rsid w:val="005478AE"/>
    <w:rsid w:val="00550B9D"/>
    <w:rsid w:val="00571FB9"/>
    <w:rsid w:val="00573F9E"/>
    <w:rsid w:val="00581E0A"/>
    <w:rsid w:val="00583538"/>
    <w:rsid w:val="00592A79"/>
    <w:rsid w:val="005957AD"/>
    <w:rsid w:val="005A688C"/>
    <w:rsid w:val="005A6CF8"/>
    <w:rsid w:val="005B0CB9"/>
    <w:rsid w:val="005B254E"/>
    <w:rsid w:val="005B373D"/>
    <w:rsid w:val="005B79B8"/>
    <w:rsid w:val="005C57BA"/>
    <w:rsid w:val="005D17D7"/>
    <w:rsid w:val="005D6A11"/>
    <w:rsid w:val="005D703A"/>
    <w:rsid w:val="005E0EFF"/>
    <w:rsid w:val="005E5C11"/>
    <w:rsid w:val="005F461A"/>
    <w:rsid w:val="005F6204"/>
    <w:rsid w:val="00605552"/>
    <w:rsid w:val="00621624"/>
    <w:rsid w:val="00630019"/>
    <w:rsid w:val="00630064"/>
    <w:rsid w:val="00630C39"/>
    <w:rsid w:val="006349A2"/>
    <w:rsid w:val="00670A66"/>
    <w:rsid w:val="00670ACD"/>
    <w:rsid w:val="00673385"/>
    <w:rsid w:val="00675B0B"/>
    <w:rsid w:val="006917C4"/>
    <w:rsid w:val="00694E1C"/>
    <w:rsid w:val="00697E5C"/>
    <w:rsid w:val="006A378D"/>
    <w:rsid w:val="006B4628"/>
    <w:rsid w:val="006C1573"/>
    <w:rsid w:val="006C24B6"/>
    <w:rsid w:val="006D62CC"/>
    <w:rsid w:val="006E4C86"/>
    <w:rsid w:val="006F2B02"/>
    <w:rsid w:val="0070054A"/>
    <w:rsid w:val="00701E9A"/>
    <w:rsid w:val="007023D8"/>
    <w:rsid w:val="00702649"/>
    <w:rsid w:val="00713646"/>
    <w:rsid w:val="00724F0D"/>
    <w:rsid w:val="00725344"/>
    <w:rsid w:val="00731446"/>
    <w:rsid w:val="007355D3"/>
    <w:rsid w:val="0073567B"/>
    <w:rsid w:val="00737DAC"/>
    <w:rsid w:val="00743B2E"/>
    <w:rsid w:val="00753AA7"/>
    <w:rsid w:val="007555AC"/>
    <w:rsid w:val="00755CDA"/>
    <w:rsid w:val="00766730"/>
    <w:rsid w:val="0077156D"/>
    <w:rsid w:val="0077481E"/>
    <w:rsid w:val="00774FC0"/>
    <w:rsid w:val="0077545F"/>
    <w:rsid w:val="00775A60"/>
    <w:rsid w:val="00776B00"/>
    <w:rsid w:val="00782C94"/>
    <w:rsid w:val="00786512"/>
    <w:rsid w:val="00787BB6"/>
    <w:rsid w:val="007907BF"/>
    <w:rsid w:val="00792087"/>
    <w:rsid w:val="0079616D"/>
    <w:rsid w:val="007B3550"/>
    <w:rsid w:val="007B3B63"/>
    <w:rsid w:val="007C2E00"/>
    <w:rsid w:val="007C3F75"/>
    <w:rsid w:val="007F0284"/>
    <w:rsid w:val="007F3D6C"/>
    <w:rsid w:val="007F5F92"/>
    <w:rsid w:val="00811E33"/>
    <w:rsid w:val="0081202A"/>
    <w:rsid w:val="008528D6"/>
    <w:rsid w:val="008550B1"/>
    <w:rsid w:val="00863741"/>
    <w:rsid w:val="00896318"/>
    <w:rsid w:val="00897578"/>
    <w:rsid w:val="008A5D95"/>
    <w:rsid w:val="008A733C"/>
    <w:rsid w:val="008B3E86"/>
    <w:rsid w:val="008B6EFB"/>
    <w:rsid w:val="008D1A38"/>
    <w:rsid w:val="008D6AEB"/>
    <w:rsid w:val="008E0BD6"/>
    <w:rsid w:val="008E1CDB"/>
    <w:rsid w:val="008E4ADE"/>
    <w:rsid w:val="008F24D6"/>
    <w:rsid w:val="008F3FA5"/>
    <w:rsid w:val="008F75ED"/>
    <w:rsid w:val="008F787D"/>
    <w:rsid w:val="008F78C8"/>
    <w:rsid w:val="0090294E"/>
    <w:rsid w:val="00907BED"/>
    <w:rsid w:val="00916311"/>
    <w:rsid w:val="0092572F"/>
    <w:rsid w:val="0093566D"/>
    <w:rsid w:val="009374A5"/>
    <w:rsid w:val="00942E1E"/>
    <w:rsid w:val="00950B2C"/>
    <w:rsid w:val="00953E66"/>
    <w:rsid w:val="00964505"/>
    <w:rsid w:val="00971B1D"/>
    <w:rsid w:val="00971F74"/>
    <w:rsid w:val="00972589"/>
    <w:rsid w:val="00974288"/>
    <w:rsid w:val="0098194A"/>
    <w:rsid w:val="00982F33"/>
    <w:rsid w:val="009873D6"/>
    <w:rsid w:val="00993BC5"/>
    <w:rsid w:val="00993D9F"/>
    <w:rsid w:val="00997924"/>
    <w:rsid w:val="009B7886"/>
    <w:rsid w:val="009C275C"/>
    <w:rsid w:val="009C2934"/>
    <w:rsid w:val="009D4143"/>
    <w:rsid w:val="009D639E"/>
    <w:rsid w:val="009E72D4"/>
    <w:rsid w:val="00A0411D"/>
    <w:rsid w:val="00A06F67"/>
    <w:rsid w:val="00A135BC"/>
    <w:rsid w:val="00A3205A"/>
    <w:rsid w:val="00A40716"/>
    <w:rsid w:val="00A50843"/>
    <w:rsid w:val="00A65A95"/>
    <w:rsid w:val="00A778AE"/>
    <w:rsid w:val="00A77CF7"/>
    <w:rsid w:val="00A932FB"/>
    <w:rsid w:val="00AA0CAE"/>
    <w:rsid w:val="00AA485C"/>
    <w:rsid w:val="00AB023F"/>
    <w:rsid w:val="00AB2588"/>
    <w:rsid w:val="00AB38B1"/>
    <w:rsid w:val="00AC366C"/>
    <w:rsid w:val="00AC6689"/>
    <w:rsid w:val="00AE27D5"/>
    <w:rsid w:val="00AF0F91"/>
    <w:rsid w:val="00AF1F03"/>
    <w:rsid w:val="00AF295E"/>
    <w:rsid w:val="00B05AE4"/>
    <w:rsid w:val="00B220EF"/>
    <w:rsid w:val="00B24FC8"/>
    <w:rsid w:val="00B31C08"/>
    <w:rsid w:val="00B560BA"/>
    <w:rsid w:val="00B56A5A"/>
    <w:rsid w:val="00B71B1F"/>
    <w:rsid w:val="00B729BD"/>
    <w:rsid w:val="00B730DB"/>
    <w:rsid w:val="00B77170"/>
    <w:rsid w:val="00B83E9D"/>
    <w:rsid w:val="00B95898"/>
    <w:rsid w:val="00BA208C"/>
    <w:rsid w:val="00BB1494"/>
    <w:rsid w:val="00BB4CEB"/>
    <w:rsid w:val="00BB7BC8"/>
    <w:rsid w:val="00BC7CE3"/>
    <w:rsid w:val="00BF3F73"/>
    <w:rsid w:val="00C07D5A"/>
    <w:rsid w:val="00C224D4"/>
    <w:rsid w:val="00C261D5"/>
    <w:rsid w:val="00C30E28"/>
    <w:rsid w:val="00C45FC1"/>
    <w:rsid w:val="00C5488B"/>
    <w:rsid w:val="00C62AC4"/>
    <w:rsid w:val="00C65B6E"/>
    <w:rsid w:val="00C717D0"/>
    <w:rsid w:val="00C73CD3"/>
    <w:rsid w:val="00C92441"/>
    <w:rsid w:val="00C92A5A"/>
    <w:rsid w:val="00C9411D"/>
    <w:rsid w:val="00CA6686"/>
    <w:rsid w:val="00CB2F5B"/>
    <w:rsid w:val="00CB33F7"/>
    <w:rsid w:val="00CC04BA"/>
    <w:rsid w:val="00CC56A4"/>
    <w:rsid w:val="00CD3E57"/>
    <w:rsid w:val="00CD60B9"/>
    <w:rsid w:val="00CE4B54"/>
    <w:rsid w:val="00CF430C"/>
    <w:rsid w:val="00CF4932"/>
    <w:rsid w:val="00D16080"/>
    <w:rsid w:val="00D17812"/>
    <w:rsid w:val="00D2527B"/>
    <w:rsid w:val="00D27D3A"/>
    <w:rsid w:val="00D31465"/>
    <w:rsid w:val="00D33789"/>
    <w:rsid w:val="00D34443"/>
    <w:rsid w:val="00D367F5"/>
    <w:rsid w:val="00D401B4"/>
    <w:rsid w:val="00D421A8"/>
    <w:rsid w:val="00D43219"/>
    <w:rsid w:val="00D44E3E"/>
    <w:rsid w:val="00D45476"/>
    <w:rsid w:val="00D5313C"/>
    <w:rsid w:val="00D567C2"/>
    <w:rsid w:val="00D7486C"/>
    <w:rsid w:val="00D84B83"/>
    <w:rsid w:val="00D91211"/>
    <w:rsid w:val="00DA6DBD"/>
    <w:rsid w:val="00DB0969"/>
    <w:rsid w:val="00DB5404"/>
    <w:rsid w:val="00DC4E61"/>
    <w:rsid w:val="00DD3A7D"/>
    <w:rsid w:val="00DF17CA"/>
    <w:rsid w:val="00DF386A"/>
    <w:rsid w:val="00E106C2"/>
    <w:rsid w:val="00E11730"/>
    <w:rsid w:val="00E5122F"/>
    <w:rsid w:val="00E565E7"/>
    <w:rsid w:val="00E62930"/>
    <w:rsid w:val="00E65C5A"/>
    <w:rsid w:val="00E669D1"/>
    <w:rsid w:val="00E671D3"/>
    <w:rsid w:val="00E84647"/>
    <w:rsid w:val="00E85A6B"/>
    <w:rsid w:val="00E85A80"/>
    <w:rsid w:val="00EA29A8"/>
    <w:rsid w:val="00EA545E"/>
    <w:rsid w:val="00EB4137"/>
    <w:rsid w:val="00EB4207"/>
    <w:rsid w:val="00EC03DD"/>
    <w:rsid w:val="00EC5C86"/>
    <w:rsid w:val="00EC7E15"/>
    <w:rsid w:val="00ED3F93"/>
    <w:rsid w:val="00ED44FE"/>
    <w:rsid w:val="00ED4922"/>
    <w:rsid w:val="00EE2613"/>
    <w:rsid w:val="00EE3CF3"/>
    <w:rsid w:val="00EE68BA"/>
    <w:rsid w:val="00EF7F55"/>
    <w:rsid w:val="00F04D78"/>
    <w:rsid w:val="00F05F2C"/>
    <w:rsid w:val="00F11BAA"/>
    <w:rsid w:val="00F27060"/>
    <w:rsid w:val="00F3303B"/>
    <w:rsid w:val="00F34555"/>
    <w:rsid w:val="00F55B37"/>
    <w:rsid w:val="00F617B1"/>
    <w:rsid w:val="00F62B72"/>
    <w:rsid w:val="00F8555F"/>
    <w:rsid w:val="00F86949"/>
    <w:rsid w:val="00FA1122"/>
    <w:rsid w:val="00FB6D7A"/>
    <w:rsid w:val="00FD0D2B"/>
    <w:rsid w:val="00FD0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6A1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827F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5">
    <w:name w:val="heading 5"/>
    <w:basedOn w:val="Normal"/>
    <w:next w:val="Normal"/>
    <w:link w:val="Heading5Char"/>
    <w:qFormat/>
    <w:rsid w:val="001827F4"/>
    <w:pPr>
      <w:keepNext/>
      <w:autoSpaceDE w:val="0"/>
      <w:autoSpaceDN w:val="0"/>
      <w:adjustRightInd w:val="0"/>
      <w:outlineLvl w:val="4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5D6A11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5D6A1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2">
    <w:name w:val="Body Text 2"/>
    <w:basedOn w:val="Normal"/>
    <w:link w:val="BodyText2Char"/>
    <w:rsid w:val="005D6A11"/>
    <w:rPr>
      <w:rFonts w:ascii="Arial" w:hAnsi="Arial"/>
      <w:sz w:val="22"/>
    </w:rPr>
  </w:style>
  <w:style w:type="character" w:customStyle="1" w:styleId="BodyText2Char">
    <w:name w:val="Body Text 2 Char"/>
    <w:link w:val="BodyText2"/>
    <w:rsid w:val="005D6A11"/>
    <w:rPr>
      <w:rFonts w:ascii="Arial" w:eastAsia="Times New Roman" w:hAnsi="Arial" w:cs="Times New Roman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D6A11"/>
    <w:pPr>
      <w:spacing w:after="200" w:line="276" w:lineRule="auto"/>
      <w:ind w:left="720"/>
      <w:contextualSpacing/>
    </w:pPr>
    <w:rPr>
      <w:rFonts w:ascii="Calibri" w:hAnsi="Calibri" w:cs="Mangal"/>
      <w:sz w:val="22"/>
      <w:szCs w:val="20"/>
      <w:lang w:bidi="hi-IN"/>
    </w:rPr>
  </w:style>
  <w:style w:type="character" w:customStyle="1" w:styleId="Heading1Char">
    <w:name w:val="Heading 1 Char"/>
    <w:link w:val="Heading1"/>
    <w:rsid w:val="001827F4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Heading5Char">
    <w:name w:val="Heading 5 Char"/>
    <w:link w:val="Heading5"/>
    <w:rsid w:val="001827F4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table" w:styleId="TableGrid">
    <w:name w:val="Table Grid"/>
    <w:basedOn w:val="TableNormal"/>
    <w:rsid w:val="001827F4"/>
    <w:rPr>
      <w:rFonts w:ascii="Times New Roman" w:eastAsia="Times New Roman" w:hAnsi="Times New Roman"/>
      <w:lang w:eastAsia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3">
    <w:name w:val="Body Text 3"/>
    <w:basedOn w:val="Normal"/>
    <w:link w:val="BodyText3Char"/>
    <w:rsid w:val="001827F4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827F4"/>
    <w:rPr>
      <w:rFonts w:ascii="Times New Roman" w:eastAsia="Times New Roman" w:hAnsi="Times New Roman" w:cs="Times New Roman"/>
      <w:sz w:val="16"/>
      <w:szCs w:val="16"/>
      <w:lang w:val="en-US"/>
    </w:rPr>
  </w:style>
  <w:style w:type="character" w:styleId="CommentReference">
    <w:name w:val="annotation reference"/>
    <w:uiPriority w:val="99"/>
    <w:semiHidden/>
    <w:unhideWhenUsed/>
    <w:rsid w:val="00403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37F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4037F1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37F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037F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37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037F1"/>
    <w:rPr>
      <w:rFonts w:ascii="Tahoma" w:eastAsia="Times New Roman" w:hAnsi="Tahoma" w:cs="Tahoma"/>
      <w:sz w:val="16"/>
      <w:szCs w:val="16"/>
      <w:lang w:val="en-US"/>
    </w:rPr>
  </w:style>
  <w:style w:type="character" w:styleId="Hyperlink">
    <w:name w:val="Hyperlink"/>
    <w:rsid w:val="00AB38B1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332656"/>
    <w:rPr>
      <w:color w:val="800080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F27060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link w:val="Subtitle"/>
    <w:uiPriority w:val="11"/>
    <w:rsid w:val="00F27060"/>
    <w:rPr>
      <w:rFonts w:ascii="Cambria" w:eastAsia="Times New Roman" w:hAnsi="Cambria"/>
      <w:sz w:val="24"/>
      <w:szCs w:val="24"/>
      <w:lang w:val="en-US" w:eastAsia="en-US"/>
    </w:rPr>
  </w:style>
  <w:style w:type="paragraph" w:customStyle="1" w:styleId="Default">
    <w:name w:val="Default"/>
    <w:rsid w:val="00EC5C8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IN" w:eastAsia="en-IN"/>
    </w:rPr>
  </w:style>
  <w:style w:type="paragraph" w:styleId="Header">
    <w:name w:val="header"/>
    <w:basedOn w:val="Normal"/>
    <w:link w:val="HeaderChar"/>
    <w:uiPriority w:val="99"/>
    <w:unhideWhenUsed/>
    <w:rsid w:val="004C058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0583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6A1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827F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5">
    <w:name w:val="heading 5"/>
    <w:basedOn w:val="Normal"/>
    <w:next w:val="Normal"/>
    <w:link w:val="Heading5Char"/>
    <w:qFormat/>
    <w:rsid w:val="001827F4"/>
    <w:pPr>
      <w:keepNext/>
      <w:autoSpaceDE w:val="0"/>
      <w:autoSpaceDN w:val="0"/>
      <w:adjustRightInd w:val="0"/>
      <w:outlineLvl w:val="4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5D6A11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5D6A1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2">
    <w:name w:val="Body Text 2"/>
    <w:basedOn w:val="Normal"/>
    <w:link w:val="BodyText2Char"/>
    <w:rsid w:val="005D6A11"/>
    <w:rPr>
      <w:rFonts w:ascii="Arial" w:hAnsi="Arial"/>
      <w:sz w:val="22"/>
    </w:rPr>
  </w:style>
  <w:style w:type="character" w:customStyle="1" w:styleId="BodyText2Char">
    <w:name w:val="Body Text 2 Char"/>
    <w:link w:val="BodyText2"/>
    <w:rsid w:val="005D6A11"/>
    <w:rPr>
      <w:rFonts w:ascii="Arial" w:eastAsia="Times New Roman" w:hAnsi="Arial" w:cs="Times New Roman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D6A11"/>
    <w:pPr>
      <w:spacing w:after="200" w:line="276" w:lineRule="auto"/>
      <w:ind w:left="720"/>
      <w:contextualSpacing/>
    </w:pPr>
    <w:rPr>
      <w:rFonts w:ascii="Calibri" w:hAnsi="Calibri" w:cs="Mangal"/>
      <w:sz w:val="22"/>
      <w:szCs w:val="20"/>
      <w:lang w:bidi="hi-IN"/>
    </w:rPr>
  </w:style>
  <w:style w:type="character" w:customStyle="1" w:styleId="Heading1Char">
    <w:name w:val="Heading 1 Char"/>
    <w:link w:val="Heading1"/>
    <w:rsid w:val="001827F4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Heading5Char">
    <w:name w:val="Heading 5 Char"/>
    <w:link w:val="Heading5"/>
    <w:rsid w:val="001827F4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table" w:styleId="TableGrid">
    <w:name w:val="Table Grid"/>
    <w:basedOn w:val="TableNormal"/>
    <w:rsid w:val="001827F4"/>
    <w:rPr>
      <w:rFonts w:ascii="Times New Roman" w:eastAsia="Times New Roman" w:hAnsi="Times New Roman"/>
      <w:lang w:eastAsia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3">
    <w:name w:val="Body Text 3"/>
    <w:basedOn w:val="Normal"/>
    <w:link w:val="BodyText3Char"/>
    <w:rsid w:val="001827F4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827F4"/>
    <w:rPr>
      <w:rFonts w:ascii="Times New Roman" w:eastAsia="Times New Roman" w:hAnsi="Times New Roman" w:cs="Times New Roman"/>
      <w:sz w:val="16"/>
      <w:szCs w:val="16"/>
      <w:lang w:val="en-US"/>
    </w:rPr>
  </w:style>
  <w:style w:type="character" w:styleId="CommentReference">
    <w:name w:val="annotation reference"/>
    <w:uiPriority w:val="99"/>
    <w:semiHidden/>
    <w:unhideWhenUsed/>
    <w:rsid w:val="00403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37F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4037F1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37F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037F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37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037F1"/>
    <w:rPr>
      <w:rFonts w:ascii="Tahoma" w:eastAsia="Times New Roman" w:hAnsi="Tahoma" w:cs="Tahoma"/>
      <w:sz w:val="16"/>
      <w:szCs w:val="16"/>
      <w:lang w:val="en-US"/>
    </w:rPr>
  </w:style>
  <w:style w:type="character" w:styleId="Hyperlink">
    <w:name w:val="Hyperlink"/>
    <w:rsid w:val="00AB38B1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332656"/>
    <w:rPr>
      <w:color w:val="800080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F27060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link w:val="Subtitle"/>
    <w:uiPriority w:val="11"/>
    <w:rsid w:val="00F27060"/>
    <w:rPr>
      <w:rFonts w:ascii="Cambria" w:eastAsia="Times New Roman" w:hAnsi="Cambria"/>
      <w:sz w:val="24"/>
      <w:szCs w:val="24"/>
      <w:lang w:val="en-US" w:eastAsia="en-US"/>
    </w:rPr>
  </w:style>
  <w:style w:type="paragraph" w:customStyle="1" w:styleId="Default">
    <w:name w:val="Default"/>
    <w:rsid w:val="00EC5C8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IN" w:eastAsia="en-IN"/>
    </w:rPr>
  </w:style>
  <w:style w:type="paragraph" w:styleId="Header">
    <w:name w:val="header"/>
    <w:basedOn w:val="Normal"/>
    <w:link w:val="HeaderChar"/>
    <w:uiPriority w:val="99"/>
    <w:unhideWhenUsed/>
    <w:rsid w:val="004C058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058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bhawnasaini1468@gmail.com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nidhi.jaswal@gmail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rsukhbirsingh85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084959-B0DA-43D9-B7FC-79781F5FE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Dr</cp:lastModifiedBy>
  <cp:revision>6</cp:revision>
  <cp:lastPrinted>2023-03-14T08:55:00Z</cp:lastPrinted>
  <dcterms:created xsi:type="dcterms:W3CDTF">2023-03-10T07:39:00Z</dcterms:created>
  <dcterms:modified xsi:type="dcterms:W3CDTF">2023-03-14T08:56:00Z</dcterms:modified>
</cp:coreProperties>
</file>